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FD6D" w14:textId="7A881A9F" w:rsidR="00550824" w:rsidRPr="001D78B0" w:rsidRDefault="00550824" w:rsidP="00550824">
      <w:pPr>
        <w:spacing w:after="0" w:line="276" w:lineRule="auto"/>
        <w:ind w:left="714" w:hanging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B0">
        <w:rPr>
          <w:rFonts w:ascii="Times New Roman" w:hAnsi="Times New Roman" w:cs="Times New Roman"/>
          <w:b/>
          <w:sz w:val="28"/>
          <w:szCs w:val="28"/>
        </w:rPr>
        <w:t xml:space="preserve">Phụ lục </w:t>
      </w:r>
      <w:r>
        <w:rPr>
          <w:rFonts w:ascii="Times New Roman" w:hAnsi="Times New Roman"/>
          <w:b/>
          <w:sz w:val="28"/>
          <w:szCs w:val="28"/>
        </w:rPr>
        <w:t>III</w:t>
      </w:r>
    </w:p>
    <w:p w14:paraId="180E2A6C" w14:textId="7B0B7FA2" w:rsidR="00550824" w:rsidRPr="001D78B0" w:rsidRDefault="00550824" w:rsidP="005508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CÁC BIỂU MẪU</w:t>
      </w:r>
      <w:r w:rsidRPr="001D7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ĐOÀN </w:t>
      </w:r>
      <w:r w:rsidR="006E50C3">
        <w:rPr>
          <w:rFonts w:ascii="Times New Roman" w:hAnsi="Times New Roman" w:cs="Times New Roman"/>
          <w:b/>
          <w:sz w:val="28"/>
          <w:szCs w:val="28"/>
        </w:rPr>
        <w:t>VÀO</w:t>
      </w:r>
    </w:p>
    <w:p w14:paraId="727E3352" w14:textId="77777777" w:rsidR="00550824" w:rsidRPr="001D78B0" w:rsidRDefault="00550824" w:rsidP="005508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78B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D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(Ban hành kèm theo Quyết định số           /QĐ-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CNSH</w:t>
      </w:r>
      <w:r w:rsidRPr="001D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ngày      tháng     năm 2023 </w:t>
      </w:r>
    </w:p>
    <w:p w14:paraId="6E83B291" w14:textId="77777777" w:rsidR="00550824" w:rsidRPr="001D78B0" w:rsidRDefault="00550824" w:rsidP="005508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của </w:t>
      </w:r>
      <w:r>
        <w:rPr>
          <w:rFonts w:ascii="Times New Roman" w:hAnsi="Times New Roman" w:cs="Times New Roman"/>
          <w:i/>
          <w:sz w:val="28"/>
          <w:szCs w:val="28"/>
        </w:rPr>
        <w:t>Viện trưởng Viện Công nghệ sinh học</w:t>
      </w:r>
      <w:r w:rsidRPr="001D78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411A491B" w14:textId="085E73E3" w:rsidR="00094D6B" w:rsidRPr="001B3742" w:rsidRDefault="00567B51" w:rsidP="00FA11D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3742">
        <w:rPr>
          <w:rFonts w:ascii="Times New Roman" w:hAnsi="Times New Roman" w:cs="Times New Roman"/>
          <w:b/>
          <w:bCs/>
          <w:sz w:val="28"/>
          <w:szCs w:val="28"/>
        </w:rPr>
        <w:t>Mẫu 01</w:t>
      </w:r>
      <w:r w:rsidR="001B3742" w:rsidRPr="001B3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60E" w:rsidRPr="001B3742">
        <w:rPr>
          <w:rFonts w:ascii="Times New Roman" w:hAnsi="Times New Roman"/>
          <w:b/>
          <w:bCs/>
          <w:sz w:val="28"/>
          <w:szCs w:val="28"/>
        </w:rPr>
        <w:t>Đơn xin tiếp khách nước ngoài</w:t>
      </w:r>
    </w:p>
    <w:tbl>
      <w:tblPr>
        <w:tblW w:w="1052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564"/>
      </w:tblGrid>
      <w:tr w:rsidR="0044314F" w:rsidRPr="0044314F" w14:paraId="0D548184" w14:textId="77777777" w:rsidTr="00597D67">
        <w:trPr>
          <w:trHeight w:val="1749"/>
        </w:trPr>
        <w:tc>
          <w:tcPr>
            <w:tcW w:w="4962" w:type="dxa"/>
            <w:shd w:val="clear" w:color="auto" w:fill="auto"/>
          </w:tcPr>
          <w:p w14:paraId="75C0EAAA" w14:textId="1C17BB63" w:rsidR="0044314F" w:rsidRPr="0044314F" w:rsidRDefault="0044314F" w:rsidP="0044314F">
            <w:pPr>
              <w:keepNext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 xml:space="preserve">                         </w:t>
            </w:r>
            <w:r w:rsidRPr="0044314F">
              <w:rPr>
                <w:rFonts w:ascii="Times New Roman" w:eastAsia="Times New Roman" w:hAnsi="Times New Roman" w:cs="Times New Roman"/>
                <w:i/>
                <w:noProof/>
                <w:kern w:val="0"/>
                <w:sz w:val="28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9A210F5" wp14:editId="3C94308F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684530</wp:posOffset>
                      </wp:positionV>
                      <wp:extent cx="1583055" cy="0"/>
                      <wp:effectExtent l="7620" t="5080" r="9525" b="13970"/>
                      <wp:wrapNone/>
                      <wp:docPr id="973355139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51E0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53.9pt" to="158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" o:allowincell="f"/>
                  </w:pict>
                </mc:Fallback>
              </mc:AlternateContent>
            </w:r>
            <w:r w:rsidRPr="0044314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9712C65" wp14:editId="229FA2F2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454025</wp:posOffset>
                      </wp:positionV>
                      <wp:extent cx="1569085" cy="0"/>
                      <wp:effectExtent l="8890" t="12700" r="12700" b="6350"/>
                      <wp:wrapNone/>
                      <wp:docPr id="166399307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3B87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35.75pt" to="419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" o:allowincell="f"/>
                  </w:pict>
                </mc:Fallback>
              </mc:AlternateContent>
            </w:r>
            <w:r w:rsidRPr="00443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VIỆN HÀN LÂM</w:t>
            </w:r>
          </w:p>
          <w:p w14:paraId="04F78302" w14:textId="77777777" w:rsidR="0044314F" w:rsidRPr="0044314F" w:rsidRDefault="0044314F" w:rsidP="0044314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KHOA HỌC VÀ CÔNG NGHỆ VN</w:t>
            </w:r>
          </w:p>
          <w:p w14:paraId="266991F6" w14:textId="77777777" w:rsidR="0044314F" w:rsidRPr="0044314F" w:rsidRDefault="0044314F" w:rsidP="0044314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VIỆN CÔNG NGHỆ SINH HỌC</w:t>
            </w:r>
          </w:p>
        </w:tc>
        <w:tc>
          <w:tcPr>
            <w:tcW w:w="5564" w:type="dxa"/>
            <w:shd w:val="clear" w:color="auto" w:fill="auto"/>
          </w:tcPr>
          <w:p w14:paraId="3B11409E" w14:textId="77777777" w:rsidR="0044314F" w:rsidRPr="0044314F" w:rsidRDefault="0044314F" w:rsidP="0044314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1FE8B45C" w14:textId="77777777" w:rsidR="0044314F" w:rsidRPr="0044314F" w:rsidRDefault="0044314F" w:rsidP="0044314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Độc lập - Tự do - Hạnh phúc</w:t>
            </w:r>
          </w:p>
          <w:p w14:paraId="3D5BE16C" w14:textId="77777777" w:rsidR="0044314F" w:rsidRPr="0044314F" w:rsidRDefault="0044314F" w:rsidP="0044314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8E3C853" w14:textId="77777777" w:rsidR="0044314F" w:rsidRPr="0044314F" w:rsidRDefault="0044314F" w:rsidP="0044314F">
            <w:pPr>
              <w:keepNext/>
              <w:spacing w:after="0"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  <w:t>Hà Nội, ngày</w:t>
            </w:r>
            <w:r w:rsidRPr="004431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  <w:tab/>
              <w:t xml:space="preserve">   tháng</w:t>
            </w:r>
            <w:r w:rsidRPr="004431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  <w:tab/>
              <w:t xml:space="preserve">  năm</w:t>
            </w:r>
          </w:p>
          <w:p w14:paraId="2588D4B2" w14:textId="77777777" w:rsidR="0044314F" w:rsidRPr="0044314F" w:rsidRDefault="0044314F" w:rsidP="0044314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DF9580D" w14:textId="77777777" w:rsidR="0044314F" w:rsidRPr="006E50C3" w:rsidRDefault="0044314F" w:rsidP="0044314F">
      <w:pPr>
        <w:keepNext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8"/>
          <w:szCs w:val="20"/>
          <w14:ligatures w14:val="none"/>
        </w:rPr>
        <w:t>ĐƠN XIN TIẾP ĐÓN KHÁCH NƯỚC NGOÀI</w:t>
      </w:r>
    </w:p>
    <w:p w14:paraId="61B3E647" w14:textId="77777777" w:rsidR="0044314F" w:rsidRPr="006E50C3" w:rsidRDefault="0044314F" w:rsidP="0044314F">
      <w:pPr>
        <w:spacing w:after="240" w:line="30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>Kính gửi: Viện trưởng Viện Công nghệ sinh học</w:t>
      </w:r>
    </w:p>
    <w:p w14:paraId="4D961FDD" w14:textId="77777777" w:rsidR="0044314F" w:rsidRPr="0044314F" w:rsidRDefault="0044314F" w:rsidP="0044314F">
      <w:pPr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>1.   Tôi là: ………………………………………</w:t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ab/>
        <w:t xml:space="preserve">Nam </w:t>
      </w:r>
      <w:r w:rsidRPr="0044314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sym w:font="Symbol" w:char="F0FF"/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    Nữ  </w:t>
      </w:r>
      <w:r w:rsidRPr="0044314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sym w:font="Symbol" w:char="F0FF"/>
      </w:r>
    </w:p>
    <w:p w14:paraId="1351349C" w14:textId="77777777" w:rsidR="0044314F" w:rsidRPr="0044314F" w:rsidRDefault="0044314F" w:rsidP="0044314F">
      <w:pPr>
        <w:spacing w:after="0" w:line="300" w:lineRule="auto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2.   Là cán bộ:  Biên chế  </w:t>
      </w:r>
      <w:r w:rsidRPr="0044314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sym w:font="Symbol" w:char="F0FF"/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  </w:t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ab/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ab/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ab/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ab/>
        <w:t xml:space="preserve">Hợp đồng dài hạn  </w:t>
      </w:r>
      <w:r w:rsidRPr="0044314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sym w:font="Symbol" w:char="F0FF"/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  </w:t>
      </w:r>
    </w:p>
    <w:p w14:paraId="2D5BF78D" w14:textId="77777777" w:rsidR="0044314F" w:rsidRPr="0044314F" w:rsidRDefault="0044314F" w:rsidP="0044314F">
      <w:pPr>
        <w:spacing w:after="0" w:line="30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      Phòng: …………………………………………………………………………...</w:t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ab/>
        <w:t xml:space="preserve"> </w:t>
      </w:r>
    </w:p>
    <w:p w14:paraId="3C349C83" w14:textId="77777777" w:rsidR="0044314F" w:rsidRPr="0044314F" w:rsidRDefault="0044314F" w:rsidP="0044314F">
      <w:pPr>
        <w:spacing w:after="0" w:line="30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      Chức vụ: …………………………………………………………………………</w:t>
      </w:r>
    </w:p>
    <w:p w14:paraId="49652196" w14:textId="77777777" w:rsidR="0044314F" w:rsidRPr="0044314F" w:rsidRDefault="0044314F" w:rsidP="0044314F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 xml:space="preserve"> Email: …………………………………………Di động: ……………………….</w:t>
      </w:r>
    </w:p>
    <w:p w14:paraId="47C642B8" w14:textId="77777777" w:rsidR="0044314F" w:rsidRPr="0044314F" w:rsidRDefault="0044314F" w:rsidP="0044314F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>Căn cứ hợp tác/ chương trình/ kế hoạch làm việc/ đề tài….</w:t>
      </w:r>
    </w:p>
    <w:p w14:paraId="1BFA74C6" w14:textId="77777777" w:rsidR="0044314F" w:rsidRPr="0044314F" w:rsidRDefault="0044314F" w:rsidP="0044314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14:ligatures w14:val="none"/>
        </w:rPr>
        <w:t>Xin phép được tiếp đón đoàn ABC…vào làm việc với thông tin chi tiết như sau: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298"/>
        <w:gridCol w:w="1418"/>
        <w:gridCol w:w="1984"/>
        <w:gridCol w:w="1701"/>
        <w:gridCol w:w="1418"/>
      </w:tblGrid>
      <w:tr w:rsidR="0044314F" w:rsidRPr="0044314F" w14:paraId="6FCE6FD2" w14:textId="77777777" w:rsidTr="00597D67">
        <w:trPr>
          <w:trHeight w:val="419"/>
        </w:trPr>
        <w:tc>
          <w:tcPr>
            <w:tcW w:w="679" w:type="dxa"/>
            <w:vAlign w:val="center"/>
          </w:tcPr>
          <w:p w14:paraId="725E80EE" w14:textId="77777777" w:rsidR="0044314F" w:rsidRPr="0044314F" w:rsidRDefault="0044314F" w:rsidP="0044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STT</w:t>
            </w:r>
          </w:p>
        </w:tc>
        <w:tc>
          <w:tcPr>
            <w:tcW w:w="2298" w:type="dxa"/>
            <w:vAlign w:val="center"/>
          </w:tcPr>
          <w:p w14:paraId="2E8522B9" w14:textId="77777777" w:rsidR="0044314F" w:rsidRPr="0044314F" w:rsidRDefault="0044314F" w:rsidP="0044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HỌ TÊN</w:t>
            </w:r>
          </w:p>
        </w:tc>
        <w:tc>
          <w:tcPr>
            <w:tcW w:w="1418" w:type="dxa"/>
            <w:vAlign w:val="center"/>
          </w:tcPr>
          <w:p w14:paraId="4491DB37" w14:textId="77777777" w:rsidR="0044314F" w:rsidRPr="0044314F" w:rsidRDefault="0044314F" w:rsidP="0044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GIỚI TÍNH</w:t>
            </w:r>
          </w:p>
        </w:tc>
        <w:tc>
          <w:tcPr>
            <w:tcW w:w="1984" w:type="dxa"/>
            <w:vAlign w:val="center"/>
          </w:tcPr>
          <w:p w14:paraId="2A9395D0" w14:textId="77777777" w:rsidR="0044314F" w:rsidRPr="0044314F" w:rsidRDefault="0044314F" w:rsidP="0044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NGÀY SINH</w:t>
            </w:r>
          </w:p>
        </w:tc>
        <w:tc>
          <w:tcPr>
            <w:tcW w:w="1701" w:type="dxa"/>
            <w:vAlign w:val="center"/>
          </w:tcPr>
          <w:p w14:paraId="7AE71551" w14:textId="77777777" w:rsidR="0044314F" w:rsidRPr="0044314F" w:rsidRDefault="0044314F" w:rsidP="0044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SỐ HỘ CHIẾU</w:t>
            </w:r>
          </w:p>
        </w:tc>
        <w:tc>
          <w:tcPr>
            <w:tcW w:w="1418" w:type="dxa"/>
            <w:vAlign w:val="center"/>
          </w:tcPr>
          <w:p w14:paraId="0E29AC94" w14:textId="77777777" w:rsidR="0044314F" w:rsidRPr="0044314F" w:rsidRDefault="0044314F" w:rsidP="0044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QUỐC TỊCH</w:t>
            </w:r>
          </w:p>
        </w:tc>
      </w:tr>
      <w:tr w:rsidR="0044314F" w:rsidRPr="0044314F" w14:paraId="09A0003D" w14:textId="77777777" w:rsidTr="00597D67">
        <w:trPr>
          <w:trHeight w:val="411"/>
        </w:trPr>
        <w:tc>
          <w:tcPr>
            <w:tcW w:w="679" w:type="dxa"/>
          </w:tcPr>
          <w:p w14:paraId="5DA4C51F" w14:textId="77777777" w:rsidR="0044314F" w:rsidRPr="0044314F" w:rsidRDefault="0044314F" w:rsidP="0044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  <w:t>1.</w:t>
            </w:r>
          </w:p>
        </w:tc>
        <w:tc>
          <w:tcPr>
            <w:tcW w:w="2298" w:type="dxa"/>
            <w:vAlign w:val="center"/>
          </w:tcPr>
          <w:p w14:paraId="152B1D97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321AEFD7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4E6FD79B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3AF409B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54E5857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</w:tr>
      <w:tr w:rsidR="0044314F" w:rsidRPr="0044314F" w14:paraId="4762D8C8" w14:textId="77777777" w:rsidTr="00597D67">
        <w:trPr>
          <w:trHeight w:val="411"/>
        </w:trPr>
        <w:tc>
          <w:tcPr>
            <w:tcW w:w="679" w:type="dxa"/>
          </w:tcPr>
          <w:p w14:paraId="5A35D696" w14:textId="77777777" w:rsidR="0044314F" w:rsidRPr="0044314F" w:rsidRDefault="0044314F" w:rsidP="0044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  <w:r w:rsidRPr="0044314F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  <w:t>2.</w:t>
            </w:r>
          </w:p>
        </w:tc>
        <w:tc>
          <w:tcPr>
            <w:tcW w:w="2298" w:type="dxa"/>
            <w:vAlign w:val="center"/>
          </w:tcPr>
          <w:p w14:paraId="5E761BB2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4116862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984" w:type="dxa"/>
            <w:vAlign w:val="center"/>
          </w:tcPr>
          <w:p w14:paraId="5ADE66F2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12028C2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9C861F5" w14:textId="77777777" w:rsidR="0044314F" w:rsidRPr="0044314F" w:rsidRDefault="0044314F" w:rsidP="0044314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14:ligatures w14:val="none"/>
              </w:rPr>
            </w:pPr>
          </w:p>
        </w:tc>
      </w:tr>
    </w:tbl>
    <w:p w14:paraId="36235643" w14:textId="77777777" w:rsidR="0044314F" w:rsidRPr="0044314F" w:rsidRDefault="0044314F" w:rsidP="0044314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val="nb-NO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6"/>
          <w:lang w:val="nb-NO"/>
          <w14:ligatures w14:val="none"/>
        </w:rPr>
        <w:t>Thời gian làm việc: Từ ... đến ...</w:t>
      </w:r>
    </w:p>
    <w:p w14:paraId="04B10782" w14:textId="77777777" w:rsidR="0044314F" w:rsidRPr="0044314F" w:rsidRDefault="0044314F" w:rsidP="0044314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val="nb-NO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6"/>
          <w:lang w:val="nb-NO"/>
          <w14:ligatures w14:val="none"/>
        </w:rPr>
        <w:t>Nội dung làm việc: ...</w:t>
      </w:r>
    </w:p>
    <w:p w14:paraId="1679BE6D" w14:textId="77777777" w:rsidR="0044314F" w:rsidRPr="006E50C3" w:rsidRDefault="0044314F" w:rsidP="0044314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>Địa điểm: ...</w:t>
      </w:r>
    </w:p>
    <w:p w14:paraId="578B17EA" w14:textId="77777777" w:rsidR="0044314F" w:rsidRPr="006E50C3" w:rsidRDefault="0044314F" w:rsidP="0044314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>Kinh phí: …</w:t>
      </w:r>
    </w:p>
    <w:p w14:paraId="0E214E51" w14:textId="77777777" w:rsidR="0044314F" w:rsidRPr="006E50C3" w:rsidRDefault="0044314F" w:rsidP="0044314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 xml:space="preserve">Kèm theo đơn xin tiếp khách này là: </w:t>
      </w:r>
    </w:p>
    <w:p w14:paraId="2EC638E4" w14:textId="77777777" w:rsidR="0044314F" w:rsidRPr="006E50C3" w:rsidRDefault="0044314F" w:rsidP="0044314F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>- Chi tiết chương trình, kế hoạch làm việc</w:t>
      </w:r>
    </w:p>
    <w:p w14:paraId="058156E7" w14:textId="77777777" w:rsidR="0044314F" w:rsidRPr="006E50C3" w:rsidRDefault="0044314F" w:rsidP="0044314F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>- Bản sao hộ chiếu và CV của từng khách nước ngoài.</w:t>
      </w:r>
    </w:p>
    <w:p w14:paraId="4DEF87C0" w14:textId="0123C115" w:rsidR="0044314F" w:rsidRPr="0044314F" w:rsidRDefault="0044314F" w:rsidP="0044314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nb-NO"/>
          <w14:ligatures w14:val="none"/>
        </w:rPr>
      </w:pP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lastRenderedPageBreak/>
        <w:t xml:space="preserve">Phòng xin cam kết sẽ tiếp đón chu đáo và báo cáo kết quả cho Viện trưởng thông qua Bộ phận Hợp tác quốc tế trong vòng </w:t>
      </w:r>
      <w:r w:rsidR="005039CF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>07</w:t>
      </w:r>
      <w:r w:rsidRPr="0044314F">
        <w:rPr>
          <w:rFonts w:ascii="Times New Roman" w:eastAsia="Times New Roman" w:hAnsi="Times New Roman" w:cs="Times New Roman"/>
          <w:kern w:val="0"/>
          <w:sz w:val="28"/>
          <w:szCs w:val="20"/>
          <w:lang w:val="nb-NO"/>
          <w14:ligatures w14:val="none"/>
        </w:rPr>
        <w:t xml:space="preserve"> ngày sau khi khách nước ngoài kết thúc thời gian làm việc tại Viện./.</w:t>
      </w:r>
    </w:p>
    <w:p w14:paraId="7937B48D" w14:textId="6ABD4D34" w:rsidR="0044314F" w:rsidRPr="006E50C3" w:rsidRDefault="0044314F" w:rsidP="0044314F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6"/>
          <w:szCs w:val="20"/>
          <w:lang w:val="nb-NO"/>
          <w14:ligatures w14:val="none"/>
        </w:rPr>
        <w:t>VIỆN DUYỆT</w:t>
      </w:r>
      <w:r w:rsidRPr="006E50C3">
        <w:rPr>
          <w:rFonts w:ascii="Times New Roman" w:eastAsia="Times New Roman" w:hAnsi="Times New Roman" w:cs="Times New Roman"/>
          <w:b/>
          <w:kern w:val="0"/>
          <w:sz w:val="24"/>
          <w:szCs w:val="20"/>
          <w:lang w:val="nb-NO"/>
          <w14:ligatures w14:val="none"/>
        </w:rPr>
        <w:t xml:space="preserve"> </w:t>
      </w:r>
      <w:r w:rsidRPr="006E50C3">
        <w:rPr>
          <w:rFonts w:ascii="Times New Roman" w:eastAsia="Times New Roman" w:hAnsi="Times New Roman" w:cs="Times New Roman"/>
          <w:b/>
          <w:kern w:val="0"/>
          <w:sz w:val="24"/>
          <w:szCs w:val="20"/>
          <w:lang w:val="nb-NO"/>
          <w14:ligatures w14:val="none"/>
        </w:rPr>
        <w:tab/>
        <w:t xml:space="preserve">             </w:t>
      </w:r>
      <w:r w:rsidR="008427C9" w:rsidRPr="006E50C3">
        <w:rPr>
          <w:rFonts w:ascii="Times New Roman" w:eastAsia="Times New Roman" w:hAnsi="Times New Roman" w:cs="Times New Roman"/>
          <w:b/>
          <w:kern w:val="0"/>
          <w:sz w:val="24"/>
          <w:szCs w:val="20"/>
          <w:lang w:val="nb-NO"/>
          <w14:ligatures w14:val="none"/>
        </w:rPr>
        <w:t>LÃNH ĐẠO ĐƠN VỊ</w:t>
      </w:r>
      <w:r w:rsidRPr="006E50C3">
        <w:rPr>
          <w:rFonts w:ascii="Times New Roman" w:eastAsia="Times New Roman" w:hAnsi="Times New Roman" w:cs="Times New Roman"/>
          <w:b/>
          <w:kern w:val="0"/>
          <w:sz w:val="24"/>
          <w:szCs w:val="20"/>
          <w:lang w:val="nb-NO"/>
          <w14:ligatures w14:val="none"/>
        </w:rPr>
        <w:t xml:space="preserve">  </w:t>
      </w:r>
      <w:r w:rsidRPr="006E50C3">
        <w:rPr>
          <w:rFonts w:ascii="Times New Roman" w:eastAsia="Times New Roman" w:hAnsi="Times New Roman" w:cs="Times New Roman"/>
          <w:b/>
          <w:kern w:val="0"/>
          <w:sz w:val="24"/>
          <w:szCs w:val="20"/>
          <w:lang w:val="nb-NO"/>
          <w14:ligatures w14:val="none"/>
        </w:rPr>
        <w:tab/>
        <w:t xml:space="preserve">          NGƯỜI LÀM ĐƠN</w:t>
      </w:r>
    </w:p>
    <w:p w14:paraId="247EAB63" w14:textId="77777777" w:rsidR="00CB2582" w:rsidRPr="006E50C3" w:rsidRDefault="00CB2582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6E50C3">
        <w:rPr>
          <w:rFonts w:ascii="Times New Roman" w:hAnsi="Times New Roman" w:cs="Times New Roman"/>
          <w:b/>
          <w:bCs/>
          <w:sz w:val="28"/>
          <w:szCs w:val="28"/>
          <w:lang w:val="nb-NO"/>
        </w:rPr>
        <w:br w:type="page"/>
      </w:r>
    </w:p>
    <w:p w14:paraId="4F890D49" w14:textId="211E5A65" w:rsidR="001A078D" w:rsidRPr="006E50C3" w:rsidRDefault="001A078D" w:rsidP="00CB2582">
      <w:pPr>
        <w:jc w:val="center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6E50C3">
        <w:rPr>
          <w:rFonts w:ascii="Times New Roman" w:hAnsi="Times New Roman" w:cs="Times New Roman"/>
          <w:b/>
          <w:bCs/>
          <w:sz w:val="28"/>
          <w:szCs w:val="28"/>
          <w:lang w:val="nb-NO"/>
        </w:rPr>
        <w:lastRenderedPageBreak/>
        <w:t>Mẫu 02</w:t>
      </w:r>
      <w:r w:rsidR="001B3742" w:rsidRPr="006E50C3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 B</w:t>
      </w:r>
      <w:r w:rsidRPr="006E50C3">
        <w:rPr>
          <w:rFonts w:ascii="Times New Roman" w:hAnsi="Times New Roman"/>
          <w:b/>
          <w:bCs/>
          <w:sz w:val="28"/>
          <w:szCs w:val="28"/>
          <w:lang w:val="nb-NO"/>
        </w:rPr>
        <w:t>áo cáo kết quả làm việc với khách nước ngoài</w:t>
      </w:r>
    </w:p>
    <w:tbl>
      <w:tblPr>
        <w:tblW w:w="10327" w:type="dxa"/>
        <w:tblInd w:w="-180" w:type="dxa"/>
        <w:tblLook w:val="01E0" w:firstRow="1" w:lastRow="1" w:firstColumn="1" w:lastColumn="1" w:noHBand="0" w:noVBand="0"/>
      </w:tblPr>
      <w:tblGrid>
        <w:gridCol w:w="4312"/>
        <w:gridCol w:w="633"/>
        <w:gridCol w:w="5382"/>
      </w:tblGrid>
      <w:tr w:rsidR="0022280A" w:rsidRPr="0022280A" w14:paraId="1835A82E" w14:textId="77777777" w:rsidTr="00D30686">
        <w:trPr>
          <w:trHeight w:val="1418"/>
        </w:trPr>
        <w:tc>
          <w:tcPr>
            <w:tcW w:w="4312" w:type="dxa"/>
          </w:tcPr>
          <w:p w14:paraId="0900C15E" w14:textId="77777777" w:rsidR="0022280A" w:rsidRPr="006E50C3" w:rsidRDefault="0022280A" w:rsidP="002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0"/>
                <w:lang w:val="nb-NO"/>
                <w14:ligatures w14:val="none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0"/>
                <w:lang w:val="nb-NO"/>
                <w14:ligatures w14:val="none"/>
              </w:rPr>
              <w:t>VIỆN CÔNG NGHỆ SINH HỌC</w:t>
            </w:r>
          </w:p>
          <w:p w14:paraId="7D06EABE" w14:textId="1EC7360D" w:rsidR="0022280A" w:rsidRPr="006E50C3" w:rsidRDefault="0022280A" w:rsidP="0022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0"/>
                <w:lang w:val="nb-NO"/>
                <w14:ligatures w14:val="none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0"/>
                <w:lang w:val="nb-NO"/>
                <w14:ligatures w14:val="none"/>
              </w:rPr>
              <w:t xml:space="preserve">Đơn vị: </w:t>
            </w:r>
          </w:p>
          <w:p w14:paraId="0D6872B0" w14:textId="6D300013" w:rsidR="0022280A" w:rsidRPr="006E50C3" w:rsidRDefault="0022280A" w:rsidP="002228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nb-NO"/>
                <w14:ligatures w14:val="none"/>
              </w:rPr>
            </w:pPr>
            <w:r w:rsidRPr="0022280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41612" wp14:editId="65CFBA6E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78740</wp:posOffset>
                      </wp:positionV>
                      <wp:extent cx="1717040" cy="0"/>
                      <wp:effectExtent l="7620" t="10795" r="8890" b="8255"/>
                      <wp:wrapNone/>
                      <wp:docPr id="799534083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47F5B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6.2pt" to="16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"/>
                  </w:pict>
                </mc:Fallback>
              </mc:AlternateContent>
            </w:r>
          </w:p>
        </w:tc>
        <w:tc>
          <w:tcPr>
            <w:tcW w:w="633" w:type="dxa"/>
          </w:tcPr>
          <w:p w14:paraId="7B04808F" w14:textId="77777777" w:rsidR="0022280A" w:rsidRPr="006E50C3" w:rsidRDefault="0022280A" w:rsidP="002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nb-NO"/>
                <w14:ligatures w14:val="none"/>
              </w:rPr>
            </w:pPr>
          </w:p>
        </w:tc>
        <w:tc>
          <w:tcPr>
            <w:tcW w:w="5382" w:type="dxa"/>
          </w:tcPr>
          <w:p w14:paraId="76C4D7BF" w14:textId="77777777" w:rsidR="0022280A" w:rsidRPr="006E50C3" w:rsidRDefault="0022280A" w:rsidP="002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nb-NO"/>
                <w14:ligatures w14:val="none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nb-NO"/>
                <w14:ligatures w14:val="none"/>
              </w:rPr>
              <w:t>CỘNG HÒA XÃ HỘI CHỦ NGHĨA VIỆT NAM</w:t>
            </w:r>
          </w:p>
          <w:p w14:paraId="7895A681" w14:textId="77777777" w:rsidR="0022280A" w:rsidRPr="0022280A" w:rsidRDefault="0022280A" w:rsidP="0022280A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14:ligatures w14:val="none"/>
              </w:rPr>
            </w:pPr>
            <w:r w:rsidRPr="0022280A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0"/>
                <w14:ligatures w14:val="none"/>
              </w:rPr>
              <w:t>Độc lập - Tự do - Hạnh phúc</w:t>
            </w:r>
          </w:p>
          <w:p w14:paraId="2021A744" w14:textId="26E8145A" w:rsidR="0022280A" w:rsidRPr="0022280A" w:rsidRDefault="0022280A" w:rsidP="002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22280A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F9A57" wp14:editId="14589F68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28575</wp:posOffset>
                      </wp:positionV>
                      <wp:extent cx="1757045" cy="0"/>
                      <wp:effectExtent l="13335" t="12700" r="10795" b="6350"/>
                      <wp:wrapNone/>
                      <wp:docPr id="29184179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CBBC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2.25pt" to="19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KIsAEAAEgDAAAOAAAAZHJzL2Uyb0RvYy54bWysU8Fu2zAMvQ/YPwi6L3aCZd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"/>
                  </w:pict>
                </mc:Fallback>
              </mc:AlternateContent>
            </w:r>
            <w:r w:rsidRPr="0022280A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                                            </w:t>
            </w:r>
          </w:p>
          <w:p w14:paraId="461A8DAE" w14:textId="77777777" w:rsidR="0022280A" w:rsidRPr="0022280A" w:rsidRDefault="0022280A" w:rsidP="002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3BA2BF9" w14:textId="77777777" w:rsidR="0022280A" w:rsidRPr="0022280A" w:rsidRDefault="0022280A" w:rsidP="0022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22280A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0"/>
                <w14:ligatures w14:val="none"/>
              </w:rPr>
              <w:t xml:space="preserve">Hà Nội, ngày        tháng       năm  </w:t>
            </w:r>
          </w:p>
        </w:tc>
      </w:tr>
    </w:tbl>
    <w:p w14:paraId="5D81B371" w14:textId="77777777" w:rsidR="0022280A" w:rsidRPr="0022280A" w:rsidRDefault="0022280A" w:rsidP="0022280A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3CDE1DF" w14:textId="77777777" w:rsidR="0022280A" w:rsidRPr="0022280A" w:rsidRDefault="0022280A" w:rsidP="0022280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Kính gửi: Viện trưởng Viện Công nghệ sinh học</w:t>
      </w:r>
    </w:p>
    <w:p w14:paraId="1C5F1077" w14:textId="77777777" w:rsidR="0022280A" w:rsidRPr="0022280A" w:rsidRDefault="0022280A" w:rsidP="0022280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30"/>
          <w:szCs w:val="20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30"/>
          <w:szCs w:val="20"/>
          <w14:ligatures w14:val="none"/>
        </w:rPr>
        <w:t xml:space="preserve">BÁO CÁO KẾT QUẢ </w:t>
      </w:r>
    </w:p>
    <w:p w14:paraId="060760A7" w14:textId="77777777" w:rsidR="0022280A" w:rsidRPr="0022280A" w:rsidRDefault="0022280A" w:rsidP="0022280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0"/>
          <w:sz w:val="30"/>
          <w:szCs w:val="20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30"/>
          <w:szCs w:val="20"/>
          <w14:ligatures w14:val="none"/>
        </w:rPr>
        <w:t>LÀM VIỆC VỚI ĐOÀN KHÁCH NƯỚC NGOÀI</w:t>
      </w:r>
    </w:p>
    <w:p w14:paraId="64139BB7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1. Tên đoàn khách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5F49AC65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286794A1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2. Số lượng người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28BDBA95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11ABB4A8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3. Quốc tịch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033E524C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08E7E91B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4. Cơ quan công tác ở nước ngoài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43E66CD4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79E9DE70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5. Thời gian làm việc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1C077303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64D40B89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6. Mục đích:</w:t>
      </w:r>
    </w:p>
    <w:p w14:paraId="35CB719E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58D294FC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7. Nguồn kinh phí:</w:t>
      </w:r>
    </w:p>
    <w:p w14:paraId="21AA788A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</w:pPr>
    </w:p>
    <w:p w14:paraId="23DF1CAD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8. Những địa phương đã đi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>:</w:t>
      </w:r>
    </w:p>
    <w:p w14:paraId="415BEAD2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7E4C492F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4FA09A8B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9. Kết quả, nội dung đã làm việc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5F5593BF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7111EAA3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1CE9EB4B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  <w:r w:rsidRPr="0022280A">
        <w:rPr>
          <w:rFonts w:ascii="Times New Roman" w:eastAsia="Times New Roman" w:hAnsi="Times New Roman" w:cs="Times New Roman"/>
          <w:b/>
          <w:kern w:val="0"/>
          <w:sz w:val="26"/>
          <w:szCs w:val="28"/>
          <w14:ligatures w14:val="none"/>
        </w:rPr>
        <w:t>10. Nhận xét, kiến nghị</w:t>
      </w:r>
      <w:r w:rsidRPr="0022280A"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  <w:t xml:space="preserve">: </w:t>
      </w:r>
    </w:p>
    <w:p w14:paraId="3CFF0E3B" w14:textId="77777777" w:rsidR="0022280A" w:rsidRPr="0022280A" w:rsidRDefault="0022280A" w:rsidP="0022280A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22280A" w:rsidRPr="0022280A" w14:paraId="4F293EF4" w14:textId="77777777" w:rsidTr="00597D67">
        <w:tc>
          <w:tcPr>
            <w:tcW w:w="4428" w:type="dxa"/>
          </w:tcPr>
          <w:p w14:paraId="4DC83ABF" w14:textId="5F33A9D7" w:rsidR="0022280A" w:rsidRPr="0022280A" w:rsidRDefault="008427C9" w:rsidP="0008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LÃNH ĐẠ</w:t>
            </w:r>
            <w:r w:rsidR="0008138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ĐƠN VỊ</w:t>
            </w:r>
          </w:p>
        </w:tc>
        <w:tc>
          <w:tcPr>
            <w:tcW w:w="5036" w:type="dxa"/>
          </w:tcPr>
          <w:p w14:paraId="15829F62" w14:textId="77777777" w:rsidR="0022280A" w:rsidRPr="0022280A" w:rsidRDefault="0022280A" w:rsidP="0022280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14:ligatures w14:val="none"/>
              </w:rPr>
            </w:pPr>
            <w:r w:rsidRPr="0022280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14:ligatures w14:val="none"/>
              </w:rPr>
              <w:t>NGƯỜI LÀM BÁO CÁO</w:t>
            </w:r>
          </w:p>
        </w:tc>
      </w:tr>
    </w:tbl>
    <w:p w14:paraId="4D930F40" w14:textId="2804DEDE" w:rsidR="001B3742" w:rsidRPr="007030CF" w:rsidRDefault="00081387" w:rsidP="00CB25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0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Mẫu 03 </w:t>
      </w:r>
      <w:r w:rsidR="007030CF" w:rsidRPr="007030CF">
        <w:rPr>
          <w:rFonts w:ascii="Times New Roman" w:hAnsi="Times New Roman" w:cs="Times New Roman"/>
          <w:b/>
          <w:bCs/>
          <w:sz w:val="28"/>
          <w:szCs w:val="28"/>
        </w:rPr>
        <w:t>Đơn xin cấp thị thực cho người nước ngoài</w:t>
      </w:r>
    </w:p>
    <w:tbl>
      <w:tblPr>
        <w:tblW w:w="1052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564"/>
      </w:tblGrid>
      <w:tr w:rsidR="007030CF" w:rsidRPr="007030CF" w14:paraId="29EA63F0" w14:textId="77777777" w:rsidTr="00E10902">
        <w:trPr>
          <w:trHeight w:val="1749"/>
        </w:trPr>
        <w:tc>
          <w:tcPr>
            <w:tcW w:w="4962" w:type="dxa"/>
            <w:shd w:val="clear" w:color="auto" w:fill="auto"/>
          </w:tcPr>
          <w:p w14:paraId="4CBBEAB5" w14:textId="5515EA78" w:rsidR="007030CF" w:rsidRPr="007030CF" w:rsidRDefault="007030CF" w:rsidP="007030CF">
            <w:pPr>
              <w:keepNext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 xml:space="preserve">                         </w:t>
            </w:r>
            <w:r w:rsidRPr="007030CF">
              <w:rPr>
                <w:rFonts w:ascii="Times New Roman" w:eastAsia="Times New Roman" w:hAnsi="Times New Roman" w:cs="Times New Roman"/>
                <w:i/>
                <w:noProof/>
                <w:kern w:val="0"/>
                <w:sz w:val="28"/>
                <w:szCs w:val="2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28B4E21" wp14:editId="071F413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684530</wp:posOffset>
                      </wp:positionV>
                      <wp:extent cx="1583055" cy="0"/>
                      <wp:effectExtent l="7620" t="5080" r="9525" b="13970"/>
                      <wp:wrapNone/>
                      <wp:docPr id="121563975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3D6F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53.9pt" to="158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" o:allowincell="f"/>
                  </w:pict>
                </mc:Fallback>
              </mc:AlternateContent>
            </w:r>
            <w:r w:rsidRPr="007030C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541147E" wp14:editId="68CA45E3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454025</wp:posOffset>
                      </wp:positionV>
                      <wp:extent cx="1569085" cy="0"/>
                      <wp:effectExtent l="8890" t="12700" r="12700" b="6350"/>
                      <wp:wrapNone/>
                      <wp:docPr id="56518013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680E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35.75pt" to="419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" o:allowincell="f"/>
                  </w:pict>
                </mc:Fallback>
              </mc:AlternateContent>
            </w:r>
            <w:r w:rsidRPr="00703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VIỆN HÀN LÂM</w:t>
            </w:r>
          </w:p>
          <w:p w14:paraId="6027FFCA" w14:textId="77777777" w:rsidR="007030CF" w:rsidRPr="007030CF" w:rsidRDefault="007030CF" w:rsidP="007030C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KHOA HỌC VÀ CÔNG NGHỆ VN</w:t>
            </w:r>
          </w:p>
          <w:p w14:paraId="798CC0A5" w14:textId="77777777" w:rsidR="007030CF" w:rsidRPr="007030CF" w:rsidRDefault="007030CF" w:rsidP="007030C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VIỆN CÔNG NGHỆ SINH HỌC</w:t>
            </w:r>
          </w:p>
        </w:tc>
        <w:tc>
          <w:tcPr>
            <w:tcW w:w="5564" w:type="dxa"/>
            <w:shd w:val="clear" w:color="auto" w:fill="auto"/>
          </w:tcPr>
          <w:p w14:paraId="27C77919" w14:textId="77777777" w:rsidR="007030CF" w:rsidRPr="007030CF" w:rsidRDefault="007030CF" w:rsidP="007030C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2A7D7100" w14:textId="77777777" w:rsidR="007030CF" w:rsidRPr="007030CF" w:rsidRDefault="007030CF" w:rsidP="007030CF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Độc lập - Tự do - Hạnh phúc</w:t>
            </w:r>
          </w:p>
          <w:p w14:paraId="2964DA54" w14:textId="77777777" w:rsidR="007030CF" w:rsidRPr="007030CF" w:rsidRDefault="007030CF" w:rsidP="007030C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1D188D61" w14:textId="77777777" w:rsidR="007030CF" w:rsidRPr="007030CF" w:rsidRDefault="007030CF" w:rsidP="007030CF">
            <w:pPr>
              <w:keepNext/>
              <w:spacing w:after="0" w:line="30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  <w:t>Hà Nội, ngày</w:t>
            </w:r>
            <w:r w:rsidRPr="007030C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  <w:tab/>
              <w:t xml:space="preserve">   tháng</w:t>
            </w:r>
            <w:r w:rsidRPr="007030C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0"/>
                <w14:ligatures w14:val="none"/>
              </w:rPr>
              <w:tab/>
              <w:t xml:space="preserve">  năm</w:t>
            </w:r>
          </w:p>
          <w:p w14:paraId="51F472F1" w14:textId="77777777" w:rsidR="007030CF" w:rsidRPr="007030CF" w:rsidRDefault="007030CF" w:rsidP="007030CF">
            <w:pPr>
              <w:keepNext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008C69B" w14:textId="77777777" w:rsidR="007030CF" w:rsidRPr="006E50C3" w:rsidRDefault="007030CF" w:rsidP="007030CF">
      <w:pPr>
        <w:keepNext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18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6"/>
          <w:szCs w:val="18"/>
          <w14:ligatures w14:val="none"/>
        </w:rPr>
        <w:t xml:space="preserve">ĐƠN XIN HỖ TRỢ CẤP THỊ THỰC </w:t>
      </w:r>
    </w:p>
    <w:p w14:paraId="0BB7E8AD" w14:textId="77777777" w:rsidR="007030CF" w:rsidRPr="006E50C3" w:rsidRDefault="007030CF" w:rsidP="007030CF">
      <w:pPr>
        <w:keepNext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18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6"/>
          <w:szCs w:val="18"/>
          <w14:ligatures w14:val="none"/>
        </w:rPr>
        <w:t>TẠI ĐSQ VIỆT NAM Ở NƯỚC NGOÀI/ HOẶC TẠI CỬA KHẨU QUỐC TẾ</w:t>
      </w:r>
    </w:p>
    <w:p w14:paraId="2965E973" w14:textId="77777777" w:rsidR="007030CF" w:rsidRPr="006E50C3" w:rsidRDefault="007030CF" w:rsidP="007030CF">
      <w:pPr>
        <w:spacing w:after="240" w:line="30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>Kính gửi: Viện trưởng Viện Công nghệ sinh học</w:t>
      </w:r>
    </w:p>
    <w:p w14:paraId="45B9A7E2" w14:textId="77777777" w:rsidR="007030CF" w:rsidRPr="007030CF" w:rsidRDefault="007030CF" w:rsidP="007030CF">
      <w:pPr>
        <w:spacing w:after="0" w:line="300" w:lineRule="auto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>1.   Tôi là: ………………………………………</w:t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ab/>
        <w:t xml:space="preserve">Nam </w:t>
      </w:r>
      <w:r w:rsidRPr="007030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sym w:font="Symbol" w:char="F0FF"/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    Nữ  </w:t>
      </w:r>
      <w:r w:rsidRPr="007030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sym w:font="Symbol" w:char="F0FF"/>
      </w:r>
    </w:p>
    <w:p w14:paraId="7E6A7166" w14:textId="77777777" w:rsidR="007030CF" w:rsidRPr="007030CF" w:rsidRDefault="007030CF" w:rsidP="007030CF">
      <w:pPr>
        <w:spacing w:after="0" w:line="300" w:lineRule="auto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2.   Là cán bộ:  Biên chế  </w:t>
      </w:r>
      <w:r w:rsidRPr="007030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sym w:font="Symbol" w:char="F0FF"/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  </w:t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ab/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ab/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ab/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ab/>
        <w:t xml:space="preserve">Hợp đồng dài hạn  </w:t>
      </w:r>
      <w:r w:rsidRPr="007030C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sym w:font="Symbol" w:char="F0FF"/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  </w:t>
      </w:r>
    </w:p>
    <w:p w14:paraId="548D5043" w14:textId="77777777" w:rsidR="007030CF" w:rsidRPr="007030CF" w:rsidRDefault="007030CF" w:rsidP="007030CF">
      <w:pPr>
        <w:spacing w:after="0" w:line="300" w:lineRule="auto"/>
        <w:jc w:val="both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      Phòng: …………………………………………………………………………...</w:t>
      </w: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ab/>
        <w:t xml:space="preserve"> </w:t>
      </w:r>
    </w:p>
    <w:p w14:paraId="4C4CFE12" w14:textId="77777777" w:rsidR="007030CF" w:rsidRPr="007030CF" w:rsidRDefault="007030CF" w:rsidP="007030CF">
      <w:pPr>
        <w:spacing w:after="0" w:line="300" w:lineRule="auto"/>
        <w:jc w:val="both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      Chức vụ: …………………………………………………………………………</w:t>
      </w:r>
    </w:p>
    <w:p w14:paraId="40BBC950" w14:textId="77777777" w:rsidR="007030CF" w:rsidRPr="007030CF" w:rsidRDefault="007030CF" w:rsidP="007030CF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 Email: …………………………………………Di động: ……………………….</w:t>
      </w:r>
    </w:p>
    <w:p w14:paraId="7F26D48E" w14:textId="77777777" w:rsidR="007030CF" w:rsidRPr="007030CF" w:rsidRDefault="007030CF" w:rsidP="007030CF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 xml:space="preserve">Căn cứ hợp tác/ chương trình/ kế hoạch làm việc/ đề tài…., Phòng … đã được phép tiếp đón đoàn ABC…vào làm việc theo Thông báo số … ngày … tháng … năm … của Viện trưởng Viện Công nghệ sinh học. </w:t>
      </w:r>
    </w:p>
    <w:p w14:paraId="0FB54B44" w14:textId="77777777" w:rsidR="007030CF" w:rsidRPr="007030CF" w:rsidRDefault="007030CF" w:rsidP="007030CF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:szCs w:val="16"/>
          <w14:ligatures w14:val="none"/>
        </w:rPr>
        <w:t>Tuy nhiên, do lí do ABC…, đoàn khách muốn nhận thị thực tại … Tôi làm đơn này xin phép Viện trưởng Viện Công nghệ sinh học hỗ trợ thủ tục cấp thị thực với thông tin chi tiết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140"/>
        <w:gridCol w:w="805"/>
        <w:gridCol w:w="1431"/>
        <w:gridCol w:w="1653"/>
        <w:gridCol w:w="968"/>
        <w:gridCol w:w="749"/>
        <w:gridCol w:w="1018"/>
      </w:tblGrid>
      <w:tr w:rsidR="007030CF" w:rsidRPr="007030CF" w14:paraId="72526D3F" w14:textId="77777777" w:rsidTr="00E10902">
        <w:trPr>
          <w:trHeight w:val="488"/>
        </w:trPr>
        <w:tc>
          <w:tcPr>
            <w:tcW w:w="590" w:type="dxa"/>
            <w:vMerge w:val="restart"/>
            <w:vAlign w:val="center"/>
          </w:tcPr>
          <w:p w14:paraId="391536F6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TT</w:t>
            </w:r>
          </w:p>
        </w:tc>
        <w:tc>
          <w:tcPr>
            <w:tcW w:w="2259" w:type="dxa"/>
            <w:vMerge w:val="restart"/>
            <w:vAlign w:val="center"/>
          </w:tcPr>
          <w:p w14:paraId="7DEA4B3D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Họ và tên</w:t>
            </w:r>
          </w:p>
        </w:tc>
        <w:tc>
          <w:tcPr>
            <w:tcW w:w="815" w:type="dxa"/>
            <w:vMerge w:val="restart"/>
            <w:vAlign w:val="center"/>
          </w:tcPr>
          <w:p w14:paraId="20555521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Giới tính</w:t>
            </w:r>
          </w:p>
        </w:tc>
        <w:tc>
          <w:tcPr>
            <w:tcW w:w="1481" w:type="dxa"/>
            <w:vMerge w:val="restart"/>
            <w:vAlign w:val="center"/>
          </w:tcPr>
          <w:p w14:paraId="04AF911C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Ngày sinh</w:t>
            </w:r>
          </w:p>
        </w:tc>
        <w:tc>
          <w:tcPr>
            <w:tcW w:w="1719" w:type="dxa"/>
            <w:vMerge w:val="restart"/>
            <w:vAlign w:val="center"/>
          </w:tcPr>
          <w:p w14:paraId="5E5E8289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Số hộ chiếu</w:t>
            </w:r>
          </w:p>
        </w:tc>
        <w:tc>
          <w:tcPr>
            <w:tcW w:w="1733" w:type="dxa"/>
            <w:gridSpan w:val="2"/>
            <w:vAlign w:val="center"/>
          </w:tcPr>
          <w:p w14:paraId="6AC2B7C8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Quốc tịch</w:t>
            </w:r>
          </w:p>
        </w:tc>
        <w:tc>
          <w:tcPr>
            <w:tcW w:w="1026" w:type="dxa"/>
            <w:vMerge w:val="restart"/>
            <w:vAlign w:val="center"/>
          </w:tcPr>
          <w:p w14:paraId="4B1150B8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Nghề nghiệp</w:t>
            </w:r>
          </w:p>
        </w:tc>
      </w:tr>
      <w:tr w:rsidR="007030CF" w:rsidRPr="007030CF" w14:paraId="75539430" w14:textId="77777777" w:rsidTr="00E10902">
        <w:trPr>
          <w:trHeight w:val="487"/>
        </w:trPr>
        <w:tc>
          <w:tcPr>
            <w:tcW w:w="590" w:type="dxa"/>
            <w:vMerge/>
            <w:vAlign w:val="center"/>
          </w:tcPr>
          <w:p w14:paraId="5F35F1E3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  <w:vMerge/>
            <w:vAlign w:val="center"/>
          </w:tcPr>
          <w:p w14:paraId="338D6FCD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815" w:type="dxa"/>
            <w:vMerge/>
            <w:vAlign w:val="center"/>
          </w:tcPr>
          <w:p w14:paraId="5406D93F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81" w:type="dxa"/>
            <w:vMerge/>
            <w:vAlign w:val="center"/>
          </w:tcPr>
          <w:p w14:paraId="25C9348F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719" w:type="dxa"/>
            <w:vMerge/>
            <w:vAlign w:val="center"/>
          </w:tcPr>
          <w:p w14:paraId="32F2104A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975" w:type="dxa"/>
            <w:vAlign w:val="center"/>
          </w:tcPr>
          <w:p w14:paraId="0B67C585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Trước</w:t>
            </w:r>
          </w:p>
        </w:tc>
        <w:tc>
          <w:tcPr>
            <w:tcW w:w="758" w:type="dxa"/>
            <w:vAlign w:val="center"/>
          </w:tcPr>
          <w:p w14:paraId="2711429B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Nay</w:t>
            </w:r>
          </w:p>
        </w:tc>
        <w:tc>
          <w:tcPr>
            <w:tcW w:w="1026" w:type="dxa"/>
            <w:vMerge/>
            <w:vAlign w:val="center"/>
          </w:tcPr>
          <w:p w14:paraId="5C34EC21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  <w:tr w:rsidR="007030CF" w:rsidRPr="007030CF" w14:paraId="6163FE8E" w14:textId="77777777" w:rsidTr="00E10902">
        <w:trPr>
          <w:trHeight w:val="793"/>
        </w:trPr>
        <w:tc>
          <w:tcPr>
            <w:tcW w:w="590" w:type="dxa"/>
            <w:vAlign w:val="center"/>
          </w:tcPr>
          <w:p w14:paraId="2268EC5A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030C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</w:p>
        </w:tc>
        <w:tc>
          <w:tcPr>
            <w:tcW w:w="2259" w:type="dxa"/>
            <w:vAlign w:val="center"/>
          </w:tcPr>
          <w:p w14:paraId="2E3FF65D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815" w:type="dxa"/>
            <w:vAlign w:val="center"/>
          </w:tcPr>
          <w:p w14:paraId="66DB1411" w14:textId="77777777" w:rsidR="007030CF" w:rsidRPr="007030CF" w:rsidRDefault="007030CF" w:rsidP="00703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16"/>
                <w14:ligatures w14:val="none"/>
              </w:rPr>
            </w:pPr>
          </w:p>
        </w:tc>
        <w:tc>
          <w:tcPr>
            <w:tcW w:w="1481" w:type="dxa"/>
            <w:vAlign w:val="center"/>
          </w:tcPr>
          <w:p w14:paraId="7D9DB88C" w14:textId="77777777" w:rsidR="007030CF" w:rsidRPr="007030CF" w:rsidRDefault="007030CF" w:rsidP="00703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16"/>
                <w14:ligatures w14:val="none"/>
              </w:rPr>
            </w:pPr>
          </w:p>
        </w:tc>
        <w:tc>
          <w:tcPr>
            <w:tcW w:w="1719" w:type="dxa"/>
            <w:vAlign w:val="center"/>
          </w:tcPr>
          <w:p w14:paraId="26BDD40A" w14:textId="77777777" w:rsidR="007030CF" w:rsidRPr="007030CF" w:rsidRDefault="007030CF" w:rsidP="007030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16"/>
                <w14:ligatures w14:val="none"/>
              </w:rPr>
            </w:pPr>
          </w:p>
        </w:tc>
        <w:tc>
          <w:tcPr>
            <w:tcW w:w="975" w:type="dxa"/>
            <w:vAlign w:val="center"/>
          </w:tcPr>
          <w:p w14:paraId="5B7C3CCD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758" w:type="dxa"/>
            <w:vAlign w:val="center"/>
          </w:tcPr>
          <w:p w14:paraId="48357504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026" w:type="dxa"/>
            <w:vAlign w:val="center"/>
          </w:tcPr>
          <w:p w14:paraId="45D6ED8C" w14:textId="77777777" w:rsidR="007030CF" w:rsidRPr="007030CF" w:rsidRDefault="007030CF" w:rsidP="007030C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</w:tbl>
    <w:p w14:paraId="5429809A" w14:textId="77777777" w:rsidR="007030CF" w:rsidRPr="007030CF" w:rsidRDefault="007030CF" w:rsidP="00703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14:ligatures w14:val="none"/>
        </w:rPr>
        <w:t>Là cán bộ/ học viên… của Trường/ Viện…</w:t>
      </w:r>
    </w:p>
    <w:p w14:paraId="573766D1" w14:textId="77777777" w:rsidR="007030CF" w:rsidRPr="007030CF" w:rsidRDefault="007030CF" w:rsidP="00703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030C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Được nhập xuất cảnh Việt Nam </w:t>
      </w:r>
      <w:r w:rsidRPr="007030CF">
        <w:rPr>
          <w:rFonts w:ascii="Times New Roman" w:eastAsia="Times New Roman" w:hAnsi="Times New Roman" w:cs="Times New Roman"/>
          <w:b/>
          <w:i/>
          <w:kern w:val="0"/>
          <w:sz w:val="24"/>
          <w14:ligatures w14:val="none"/>
        </w:rPr>
        <w:t>một/nhiều lần</w:t>
      </w:r>
      <w:r w:rsidRPr="007030C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qua cửa khẩu quốc tế Nội Bài/Tân Sơn Nhất…?</w:t>
      </w:r>
    </w:p>
    <w:p w14:paraId="037035B9" w14:textId="77777777" w:rsidR="007030CF" w:rsidRPr="006E50C3" w:rsidRDefault="007030CF" w:rsidP="00703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</w:pPr>
      <w:r w:rsidRPr="007030C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Thời gian dự kiến</w:t>
      </w:r>
      <w:r w:rsidRPr="007030C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: </w:t>
      </w:r>
      <w:r w:rsidRPr="007030CF"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  <w:t>Từ ...  đến ...</w:t>
      </w:r>
      <w:r w:rsidRPr="006E50C3"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  <w:t>.</w:t>
      </w:r>
    </w:p>
    <w:p w14:paraId="02C9ACDD" w14:textId="77777777" w:rsidR="007030CF" w:rsidRPr="006E50C3" w:rsidRDefault="007030CF" w:rsidP="00703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4"/>
          <w:lang w:val="nb-NO"/>
          <w14:ligatures w14:val="none"/>
        </w:rPr>
        <w:t>Nơi nhận thị thực</w:t>
      </w:r>
      <w:r w:rsidRPr="006E50C3"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  <w:t>: ….</w:t>
      </w:r>
    </w:p>
    <w:p w14:paraId="0DF945AC" w14:textId="77777777" w:rsidR="007030CF" w:rsidRPr="006E50C3" w:rsidRDefault="007030CF" w:rsidP="00703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4"/>
          <w:lang w:val="nb-NO"/>
          <w14:ligatures w14:val="none"/>
        </w:rPr>
        <w:t>Mục đích</w:t>
      </w:r>
      <w:r w:rsidRPr="006E50C3"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  <w:t>: ….</w:t>
      </w:r>
    </w:p>
    <w:p w14:paraId="2EF2917C" w14:textId="77777777" w:rsidR="007030CF" w:rsidRPr="006E50C3" w:rsidRDefault="007030CF" w:rsidP="00703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kern w:val="0"/>
          <w:sz w:val="24"/>
          <w:lang w:val="nb-NO"/>
          <w14:ligatures w14:val="none"/>
        </w:rPr>
        <w:t>Tôi xin chân thành cảm ơn./.</w:t>
      </w:r>
    </w:p>
    <w:p w14:paraId="2AC3FCCB" w14:textId="1D3041D2" w:rsidR="007030CF" w:rsidRPr="006E50C3" w:rsidRDefault="007030CF" w:rsidP="007030CF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</w:pP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>VIỆN DUYỆT</w:t>
      </w:r>
      <w:r w:rsidRPr="006E50C3">
        <w:rPr>
          <w:rFonts w:ascii="Times New Roman" w:eastAsia="Times New Roman" w:hAnsi="Times New Roman" w:cs="Times New Roman"/>
          <w:b/>
          <w:kern w:val="0"/>
          <w:sz w:val="18"/>
          <w:szCs w:val="16"/>
          <w:lang w:val="nb-NO"/>
          <w14:ligatures w14:val="none"/>
        </w:rPr>
        <w:t xml:space="preserve"> </w:t>
      </w: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ab/>
        <w:t xml:space="preserve">            </w:t>
      </w: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ab/>
        <w:t xml:space="preserve"> </w:t>
      </w: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ab/>
        <w:t xml:space="preserve">LÃNH ĐẠO ĐƠN VỊ  </w:t>
      </w: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ab/>
        <w:t xml:space="preserve">          </w:t>
      </w: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ab/>
      </w:r>
      <w:r w:rsidRPr="006E50C3">
        <w:rPr>
          <w:rFonts w:ascii="Times New Roman" w:eastAsia="Times New Roman" w:hAnsi="Times New Roman" w:cs="Times New Roman"/>
          <w:b/>
          <w:kern w:val="0"/>
          <w:sz w:val="20"/>
          <w:szCs w:val="16"/>
          <w:lang w:val="nb-NO"/>
          <w14:ligatures w14:val="none"/>
        </w:rPr>
        <w:tab/>
        <w:t>NGƯỜI LÀM ĐƠN</w:t>
      </w:r>
    </w:p>
    <w:p w14:paraId="48517802" w14:textId="77777777" w:rsidR="007030CF" w:rsidRPr="006E50C3" w:rsidRDefault="007030CF">
      <w:pPr>
        <w:rPr>
          <w:rFonts w:ascii="Times New Roman" w:hAnsi="Times New Roman" w:cs="Times New Roman"/>
          <w:sz w:val="28"/>
          <w:szCs w:val="28"/>
          <w:lang w:val="nb-NO"/>
        </w:rPr>
      </w:pPr>
    </w:p>
    <w:sectPr w:rsidR="007030CF" w:rsidRPr="006E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BC"/>
    <w:rsid w:val="000034BC"/>
    <w:rsid w:val="00081387"/>
    <w:rsid w:val="00094D6B"/>
    <w:rsid w:val="001A078D"/>
    <w:rsid w:val="001B3742"/>
    <w:rsid w:val="0022280A"/>
    <w:rsid w:val="00362A28"/>
    <w:rsid w:val="0044314F"/>
    <w:rsid w:val="005039CF"/>
    <w:rsid w:val="00550824"/>
    <w:rsid w:val="00567B51"/>
    <w:rsid w:val="006E50C3"/>
    <w:rsid w:val="007030CF"/>
    <w:rsid w:val="008427C9"/>
    <w:rsid w:val="00BF5F7A"/>
    <w:rsid w:val="00C1060E"/>
    <w:rsid w:val="00CB2582"/>
    <w:rsid w:val="00CD37A0"/>
    <w:rsid w:val="00D30686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BD31"/>
  <w15:chartTrackingRefBased/>
  <w15:docId w15:val="{FE43FBCF-4368-4929-B98B-17F87CA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</dc:creator>
  <cp:keywords/>
  <dc:description/>
  <cp:lastModifiedBy>Quang Huy</cp:lastModifiedBy>
  <cp:revision>19</cp:revision>
  <dcterms:created xsi:type="dcterms:W3CDTF">2023-09-05T09:30:00Z</dcterms:created>
  <dcterms:modified xsi:type="dcterms:W3CDTF">2023-10-19T07:48:00Z</dcterms:modified>
</cp:coreProperties>
</file>